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041" w:rsidRPr="00A71041" w:rsidRDefault="00A71041" w:rsidP="00A71041">
      <w:pPr>
        <w:pStyle w:val="Default"/>
        <w:jc w:val="center"/>
        <w:rPr>
          <w:b/>
          <w:bCs/>
          <w:sz w:val="28"/>
          <w:szCs w:val="28"/>
        </w:rPr>
      </w:pPr>
      <w:r w:rsidRPr="00A71041">
        <w:rPr>
          <w:b/>
          <w:bCs/>
          <w:sz w:val="28"/>
          <w:szCs w:val="28"/>
        </w:rPr>
        <w:t xml:space="preserve">Перечень электронных образовательных ресурсов, </w:t>
      </w:r>
    </w:p>
    <w:p w:rsidR="00A71041" w:rsidRPr="00A71041" w:rsidRDefault="00AC096F" w:rsidP="00A7104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доступ, </w:t>
      </w:r>
      <w:r w:rsidR="00A71041" w:rsidRPr="00A71041">
        <w:rPr>
          <w:b/>
          <w:bCs/>
          <w:sz w:val="28"/>
          <w:szCs w:val="28"/>
        </w:rPr>
        <w:t>к которым обеспечивается учащихся</w:t>
      </w:r>
    </w:p>
    <w:p w:rsidR="00A71041" w:rsidRPr="00A71041" w:rsidRDefault="00A71041" w:rsidP="00A71041">
      <w:pPr>
        <w:pStyle w:val="Default"/>
        <w:rPr>
          <w:b/>
          <w:bCs/>
        </w:rPr>
      </w:pPr>
    </w:p>
    <w:p w:rsidR="00A71041" w:rsidRPr="00A71041" w:rsidRDefault="00A71041" w:rsidP="00A71041">
      <w:pPr>
        <w:pStyle w:val="Default"/>
      </w:pPr>
      <w:bookmarkStart w:id="0" w:name="_GoBack"/>
      <w:bookmarkEnd w:id="0"/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Федеральный уровень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Министерство образования и науки Российской Федерации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http://www.mon.gov.ru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Федеральная служба по надзору в сфере образования и науки (Рособрнадзор)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http://www.obrnadzor.gov.ru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Федеральное агентство по образованию (Рособразование)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http://www.ed.gov.ru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Федеральное агентство по науке и инновациям (Роснаука)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http://www.fasi.gov.ru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Приоритетные национальные проекты: сайт Совета при Президенте Россиийской Федерации по реализации приоритетных национальных проектов и демографической политике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http://www.rost.ru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Национальный фонд подготовки кадров. Приоритетный национальный проект «Образование» и проект «Информатизация системы образования»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http://portal.ntf.ru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Статистика российского образования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http://stat.edu.ru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Государственый научно-исследовательский институт информационных технологий и телекоммуникаций (ГНИИ ИТТ «Информика»)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http://www.informika.ru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Национальное аккредитационное агентство в сфере образования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http://www.nica.ru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Федеральный институт педагогических измерений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http://www.fipi.ru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Федеральный центр образовательного законодательства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http://www.lexed.ru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Федеральный центр тестирования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http://www.rustest.ru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Федеральные информационно-образовательные порталы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Федеральный портал «Российское образование»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http://www.edu.ru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Российский общеобразовательный портал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http://www.school.edu.ru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Портал информационной поддержки Единого государственного экзамена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http://ege.edu.ru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Федеральный образовательный портал «Экономика. Социология. Менеджмент»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http://www.ecsocman.edu.ru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Федеральный правовой портал «Юридическая Россия»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http://www.law.edu.ru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Федеральный портал «Информационно-коммуникационные технологии в образовании»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http://www.ict.edu.ru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Российский портал открытого образования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http://www.openet.edu.ru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Федеральный портал «Дополнительное образование детей»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http://www.vidod.edu.ru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lastRenderedPageBreak/>
        <w:t xml:space="preserve">Региональные образовательные ресурсы Сайты региональных органов управления образованием 3 </w:t>
      </w:r>
    </w:p>
    <w:p w:rsidR="00A71041" w:rsidRPr="00A71041" w:rsidRDefault="00A71041" w:rsidP="00A71041">
      <w:pPr>
        <w:pStyle w:val="Default"/>
        <w:rPr>
          <w:color w:val="auto"/>
        </w:rPr>
      </w:pPr>
    </w:p>
    <w:p w:rsidR="00A71041" w:rsidRPr="00A71041" w:rsidRDefault="00A71041" w:rsidP="00A71041">
      <w:pPr>
        <w:pStyle w:val="Default"/>
        <w:pageBreakBefore/>
        <w:rPr>
          <w:color w:val="auto"/>
        </w:rPr>
      </w:pPr>
      <w:r w:rsidRPr="00A71041">
        <w:rPr>
          <w:b/>
          <w:bCs/>
          <w:color w:val="auto"/>
        </w:rPr>
        <w:lastRenderedPageBreak/>
        <w:t xml:space="preserve">Министерство образования и науки Пензенской области http://minobr-penza.ru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Пензенский институт развития образования http://penzaobr.ru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Мой город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http://penza.muncity.ru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Управление образования г. Пензы http://www.guoedu.ru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Образовательная пресса Средства массовой информации образовательной направленности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Спутниковый канал единой образовательной информационной среды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http://sputnik.mto.ru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Учительская газета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http://www.ug.ru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Газета «Первое сентября»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http://ps.1september.ru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Газета «Библиотека в школе»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http://lib.1september.ru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Газета «Дошкольное образование»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http://dob.1september.ru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Газета «Здоровье детей»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http://zdd.1september.ru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Газета «Начальная школа»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http://nsc.1september.ru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Газета «Спорт в школе»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http://spo.1september.ru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Газета «Управление школой»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http://upr.1september.ru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Газета «Школьный психолог»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http://psy.1september.ru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Газета «Биология»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http://bio.1september.ru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Газета «География»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http://geo.1september.ru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Газета «История»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http://his.1september.ru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Газета «Информатика»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http://inf.1september.ru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Газета «Искусство»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http://art.1september.ru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Газета «Литература»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http://lit.1september.ru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Газета «Математика»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http://mat.1september.ru </w:t>
      </w:r>
      <w:r w:rsidRPr="00A71041">
        <w:rPr>
          <w:b/>
          <w:bCs/>
          <w:color w:val="auto"/>
        </w:rPr>
        <w:t xml:space="preserve">Газета «Русский язык» </w:t>
      </w:r>
      <w:r w:rsidRPr="00A71041">
        <w:rPr>
          <w:color w:val="auto"/>
        </w:rPr>
        <w:t xml:space="preserve">http://rus.1september.ru </w:t>
      </w:r>
      <w:r w:rsidRPr="00A71041">
        <w:rPr>
          <w:b/>
          <w:bCs/>
          <w:color w:val="auto"/>
        </w:rPr>
        <w:t xml:space="preserve">4 </w:t>
      </w:r>
    </w:p>
    <w:p w:rsidR="00A71041" w:rsidRPr="00A71041" w:rsidRDefault="00A71041" w:rsidP="00A71041">
      <w:pPr>
        <w:pStyle w:val="Default"/>
        <w:rPr>
          <w:color w:val="auto"/>
        </w:rPr>
      </w:pPr>
    </w:p>
    <w:p w:rsidR="00A71041" w:rsidRPr="00A71041" w:rsidRDefault="00A71041" w:rsidP="00A71041">
      <w:pPr>
        <w:pStyle w:val="Default"/>
        <w:pageBreakBefore/>
        <w:rPr>
          <w:color w:val="auto"/>
        </w:rPr>
      </w:pPr>
      <w:r w:rsidRPr="00A71041">
        <w:rPr>
          <w:b/>
          <w:bCs/>
          <w:color w:val="auto"/>
        </w:rPr>
        <w:lastRenderedPageBreak/>
        <w:t xml:space="preserve">Газета «Физика» </w:t>
      </w:r>
      <w:r w:rsidRPr="00A71041">
        <w:rPr>
          <w:color w:val="auto"/>
        </w:rPr>
        <w:t xml:space="preserve">http://fiz.1september.ru </w:t>
      </w:r>
      <w:r w:rsidRPr="00A71041">
        <w:rPr>
          <w:b/>
          <w:bCs/>
          <w:color w:val="auto"/>
        </w:rPr>
        <w:t xml:space="preserve">Газета «Химия» </w:t>
      </w:r>
      <w:r w:rsidRPr="00A71041">
        <w:rPr>
          <w:color w:val="auto"/>
        </w:rPr>
        <w:t xml:space="preserve">http://him.1september.ru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>Газета для изучающих английский язык SchoolEnglish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http://www.schoolenglish.ru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>Газета для изучающих французский язык FRAN cite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http://www.francite.ru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Журнал «Право и образование» </w:t>
      </w:r>
    </w:p>
    <w:p w:rsidR="00A71041" w:rsidRPr="00A71041" w:rsidRDefault="00A71041" w:rsidP="00A71041">
      <w:pPr>
        <w:pStyle w:val="Default"/>
        <w:rPr>
          <w:color w:val="auto"/>
          <w:lang w:val="en-US"/>
        </w:rPr>
      </w:pPr>
      <w:r w:rsidRPr="00A71041">
        <w:rPr>
          <w:color w:val="auto"/>
          <w:lang w:val="en-US"/>
        </w:rPr>
        <w:t xml:space="preserve">http://www.lexed.ru/pravo/_j ourn/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Журнал «Вестник образования России»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http://www.vestniknews.ru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Журнал «Лидеры образования»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http://pedsovet.org/leader.html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Журнал «e-LearningWorld — Мир электронного обучения»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http://www.elw.ru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Журнал «Компьютерные инструменты в образовании»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http://www.ipo.spb.ru/j ournal/ </w:t>
      </w:r>
      <w:r w:rsidRPr="00A71041">
        <w:rPr>
          <w:b/>
          <w:bCs/>
          <w:color w:val="auto"/>
        </w:rPr>
        <w:t xml:space="preserve">Журнал «Открытое образование»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http://www.e-joe.ru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Журнал «Экономика и образование сегодня»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http://www.eed.ru </w:t>
      </w:r>
      <w:r w:rsidRPr="00A71041">
        <w:rPr>
          <w:b/>
          <w:bCs/>
          <w:color w:val="auto"/>
        </w:rPr>
        <w:t xml:space="preserve">Интернет-журнал «Эйдос» </w:t>
      </w:r>
      <w:r w:rsidRPr="00A71041">
        <w:rPr>
          <w:color w:val="auto"/>
        </w:rPr>
        <w:t xml:space="preserve">http://www.eidos.ru/journal/ </w:t>
      </w:r>
      <w:r w:rsidRPr="00A71041">
        <w:rPr>
          <w:b/>
          <w:bCs/>
          <w:color w:val="auto"/>
        </w:rPr>
        <w:t xml:space="preserve">Интернет-издание «Компас абитуриента»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http://news.abiturcenter.ru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Квант: научно-популярный физико-математический журнал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http://kvant.mccme.ru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Научно-практический электронный альманах «Вопросы информатизации образования»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http://www.npstoik.ru/vio/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ПОИСК — газета научного сообщества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http://www.poisknews.ru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Потенциал: образовательный журнал для школьников и учителей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http://potential.org.ru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Психологическая наука и образование: электронный журнал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http://www.psyedu.ru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Школьная пресса: информационный портал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http://portal.lgo.ru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Издательства учебной литературы Издательство «Академкнига/Учебник»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http://www.akademkniga.ru </w:t>
      </w:r>
      <w:r w:rsidRPr="00A71041">
        <w:rPr>
          <w:b/>
          <w:bCs/>
          <w:color w:val="auto"/>
        </w:rPr>
        <w:t xml:space="preserve">Издательство «Баласс»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http://balass.webzone.ru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Издательство «БИНОМ. Лаборатория знаний»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http://www.lbz.ru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Издательство «БХВ—Петербург»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http://www.bhv.ru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Издательский центр «Вентана-Граф»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http://www.vgf.ru </w:t>
      </w:r>
      <w:r w:rsidRPr="00A71041">
        <w:rPr>
          <w:b/>
          <w:bCs/>
          <w:color w:val="auto"/>
        </w:rPr>
        <w:t xml:space="preserve">Издательство «Вита-Пресс»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http://www.vita-press.ru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Гуманитарный издательский центр ВЛАДОС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http://www.vlados.ru </w:t>
      </w:r>
      <w:r w:rsidRPr="00A71041">
        <w:rPr>
          <w:b/>
          <w:bCs/>
          <w:color w:val="auto"/>
        </w:rPr>
        <w:t xml:space="preserve">Издательство «Дрофа» </w:t>
      </w:r>
      <w:r w:rsidRPr="00A71041">
        <w:rPr>
          <w:color w:val="auto"/>
        </w:rPr>
        <w:t xml:space="preserve">http://www.drofa.ru </w:t>
      </w:r>
      <w:r w:rsidRPr="00A71041">
        <w:rPr>
          <w:b/>
          <w:bCs/>
          <w:color w:val="auto"/>
        </w:rPr>
        <w:t xml:space="preserve">5 </w:t>
      </w:r>
    </w:p>
    <w:p w:rsidR="00A71041" w:rsidRPr="00A71041" w:rsidRDefault="00A71041" w:rsidP="00A71041">
      <w:pPr>
        <w:pStyle w:val="Default"/>
        <w:rPr>
          <w:color w:val="auto"/>
        </w:rPr>
      </w:pPr>
    </w:p>
    <w:p w:rsidR="00A71041" w:rsidRPr="00A71041" w:rsidRDefault="00A71041" w:rsidP="00A71041">
      <w:pPr>
        <w:pStyle w:val="Default"/>
        <w:pageBreakBefore/>
        <w:rPr>
          <w:color w:val="auto"/>
        </w:rPr>
      </w:pPr>
      <w:r w:rsidRPr="00A71041">
        <w:rPr>
          <w:b/>
          <w:bCs/>
          <w:color w:val="auto"/>
        </w:rPr>
        <w:lastRenderedPageBreak/>
        <w:t xml:space="preserve">Издательство «Мнемозина» </w:t>
      </w:r>
      <w:r w:rsidRPr="00A71041">
        <w:rPr>
          <w:color w:val="auto"/>
        </w:rPr>
        <w:t xml:space="preserve">http://www.mnemozina.ru </w:t>
      </w:r>
      <w:r w:rsidRPr="00A71041">
        <w:rPr>
          <w:b/>
          <w:bCs/>
          <w:color w:val="auto"/>
        </w:rPr>
        <w:t xml:space="preserve">Издательство «Мозаика-Синтез» </w:t>
      </w:r>
      <w:r w:rsidRPr="00A71041">
        <w:rPr>
          <w:color w:val="auto"/>
        </w:rPr>
        <w:t xml:space="preserve">http://www.msbook.ru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Издательство «Образование и информатика»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http://www.infojournal.ru </w:t>
      </w:r>
      <w:r w:rsidRPr="00A71041">
        <w:rPr>
          <w:b/>
          <w:bCs/>
          <w:color w:val="auto"/>
        </w:rPr>
        <w:t xml:space="preserve">Издательство «Оникс» </w:t>
      </w:r>
      <w:r w:rsidRPr="00A71041">
        <w:rPr>
          <w:color w:val="auto"/>
        </w:rPr>
        <w:t xml:space="preserve">http://www.onyx.ru </w:t>
      </w:r>
      <w:r w:rsidRPr="00A71041">
        <w:rPr>
          <w:b/>
          <w:bCs/>
          <w:color w:val="auto"/>
        </w:rPr>
        <w:t xml:space="preserve">Издательство «Просвещение» </w:t>
      </w:r>
      <w:r w:rsidRPr="00A71041">
        <w:rPr>
          <w:color w:val="auto"/>
        </w:rPr>
        <w:t xml:space="preserve">http://www.prosv.ru </w:t>
      </w:r>
      <w:r w:rsidRPr="00A71041">
        <w:rPr>
          <w:b/>
          <w:bCs/>
          <w:color w:val="auto"/>
        </w:rPr>
        <w:t xml:space="preserve">Издательство «Питер» </w:t>
      </w:r>
      <w:r w:rsidRPr="00A71041">
        <w:rPr>
          <w:color w:val="auto"/>
        </w:rPr>
        <w:t xml:space="preserve">http://www.piter.com </w:t>
      </w:r>
      <w:r w:rsidRPr="00A71041">
        <w:rPr>
          <w:b/>
          <w:bCs/>
          <w:color w:val="auto"/>
        </w:rPr>
        <w:t xml:space="preserve">Издательская фирма «Сентябрь» </w:t>
      </w:r>
      <w:r w:rsidRPr="00A71041">
        <w:rPr>
          <w:color w:val="auto"/>
        </w:rPr>
        <w:t xml:space="preserve">http://www.direktor.ru </w:t>
      </w:r>
      <w:r w:rsidRPr="00A71041">
        <w:rPr>
          <w:b/>
          <w:bCs/>
          <w:color w:val="auto"/>
        </w:rPr>
        <w:t xml:space="preserve">Издательство «Титул» </w:t>
      </w:r>
      <w:r w:rsidRPr="00A71041">
        <w:rPr>
          <w:color w:val="auto"/>
        </w:rPr>
        <w:t xml:space="preserve">http://www.titul.ru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Издательство «Центр гуманитарного образования»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http://www.uchebniki.ru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Издательство «Ювента»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http://www.books.si.ru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Издательство «Школьная пресса»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http://www.schoolpress.ru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Конференции, выставки, конкурсы, олимпиады Конференции, выставки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Всероссийская научно-методическая конференция «Телематика»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http://tm.ifmo.ru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Всероссийский форум «Образовательная среда»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http://www.edu-expo.ru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Конференция «Информационные технологии в образовании»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http://www.ito.su </w:t>
      </w:r>
      <w:r w:rsidRPr="00A71041">
        <w:rPr>
          <w:b/>
          <w:bCs/>
          <w:color w:val="auto"/>
        </w:rPr>
        <w:t xml:space="preserve">Конференции РЕЛАРН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http://www.relarn.ru/conf/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Международная конференция «Математика. Компьютер. Образование»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http://www.mce.biophys.msu.ru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Международная конференция «Применение новых технологий в образовании»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http://www.bytic.ru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Международная научная конференция «Информационные технологии в образовании и науке»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http://conference.informika.ru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Международный конгресс-выставка «Образование без границ»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http://www.globaledu.ru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Московская международная выставка «Образование и карьера — XXI век»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http://www.znanie.info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Российский образовательный форум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http://www.schoolexpo.ru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Конкурсы, олимпиады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Всероссийские дистанционные эвристические олимпиады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http://www.eidos.ru/olymp/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Всероссийский конкурс «Дистанционный учитель года» </w:t>
      </w:r>
    </w:p>
    <w:p w:rsidR="00A71041" w:rsidRPr="00A71041" w:rsidRDefault="00A71041" w:rsidP="00A71041">
      <w:pPr>
        <w:pStyle w:val="Default"/>
        <w:rPr>
          <w:color w:val="auto"/>
          <w:lang w:val="en-US"/>
        </w:rPr>
      </w:pPr>
      <w:r w:rsidRPr="00A71041">
        <w:rPr>
          <w:color w:val="auto"/>
          <w:lang w:val="en-US"/>
        </w:rPr>
        <w:t xml:space="preserve">http://eidos.ru/dist teacher/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Всероссийский конкурс «Учитель года России»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http://teacher.org.ru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Олимпиады для школьников: информационный сайт 6 </w:t>
      </w:r>
    </w:p>
    <w:p w:rsidR="00A71041" w:rsidRPr="00A71041" w:rsidRDefault="00A71041" w:rsidP="00A71041">
      <w:pPr>
        <w:pStyle w:val="Default"/>
        <w:rPr>
          <w:color w:val="auto"/>
        </w:rPr>
      </w:pPr>
    </w:p>
    <w:p w:rsidR="00A71041" w:rsidRPr="00A71041" w:rsidRDefault="00A71041" w:rsidP="00A71041">
      <w:pPr>
        <w:pStyle w:val="Default"/>
        <w:pageBreakBefore/>
        <w:rPr>
          <w:color w:val="auto"/>
        </w:rPr>
      </w:pPr>
      <w:r w:rsidRPr="00A71041">
        <w:rPr>
          <w:color w:val="auto"/>
        </w:rPr>
        <w:lastRenderedPageBreak/>
        <w:t xml:space="preserve">http://www.olimpiada.ru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Юность, наука, культура: Всероссийский открытый конкурс исследовательских и творческих работ учащихся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http://unk.future4you.ru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Инструментальные программные средства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Журнал «Компьютерные инструменты в образовании»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http://www.ipo.spb.ru/journal/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Информационный интегрированный продукт «КМ-ШКОЛА»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http://www.km-school.ru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Система программ для поддержки и автоматизации образовательного процесса «1С:Образование»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http://edu.1c.ru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Автоматизированные информационно-аналитические системы для образовательных учреждений ИВЦ «Аверс»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http://www.iicavers.ru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Хронобус: системы для информатизации административной деятельности образовательных учреждений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http://www.chronobus.ru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Конструктор образовательных сайтов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http://edu.of.ru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Система дистанционного обучения «Прометей»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http://www.prometeus.ru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Системы дистанционного обучения и средства разработки электронных ресурсов компании «ГиперМетод»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http://www.learnware.ru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>Системы дистанционного обучения Competentum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http://www.competentum.ru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>Система дистанционного обучения WebTutor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http://www.websoft.ru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Энциклопедии, словари, справочники, каталоги Портал ВСЕОБУЧ — все об образовании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http://www.edu-all.ru </w:t>
      </w:r>
      <w:r w:rsidRPr="00A71041">
        <w:rPr>
          <w:b/>
          <w:bCs/>
          <w:color w:val="auto"/>
        </w:rPr>
        <w:t xml:space="preserve">Бизнес-словарь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http://www.businessvoc.ru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>Большой энциклопедический и исторический словари он-лайн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http://www.edic.ru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Мегаэнциклопедия портала «Кирилл и Мефодий»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http://www.megabook.ru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Нобелевские лауреаты: биографические статьи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http://www.n-t.org/nl/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Рубрикон: энциклопедии, словари, справочники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http://www.rubricon.com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Словари издательства «Русский язык»: англо-русский, русско-английский, немецко-русский и русско-немецкий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http://www.rambler.ru/dict/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>Словари и энциклопедии on-line на Академик.ру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http://dic.academic.ru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Словари русского языка на портале «Грамота.ру»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http://www.gramota.ru/slovari/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Толковый словарь живого великорусского языка В.И. Даля 7 </w:t>
      </w:r>
    </w:p>
    <w:p w:rsidR="00A71041" w:rsidRPr="00A71041" w:rsidRDefault="00A71041" w:rsidP="00A71041">
      <w:pPr>
        <w:pStyle w:val="Default"/>
        <w:rPr>
          <w:color w:val="auto"/>
        </w:rPr>
      </w:pPr>
    </w:p>
    <w:p w:rsidR="00A71041" w:rsidRPr="00A71041" w:rsidRDefault="00A71041" w:rsidP="00A71041">
      <w:pPr>
        <w:pStyle w:val="Default"/>
        <w:pageBreakBefore/>
        <w:rPr>
          <w:color w:val="auto"/>
        </w:rPr>
      </w:pPr>
      <w:r w:rsidRPr="00A71041">
        <w:rPr>
          <w:color w:val="auto"/>
        </w:rPr>
        <w:lastRenderedPageBreak/>
        <w:t xml:space="preserve">http://vidahl.agava.ru </w:t>
      </w:r>
      <w:r w:rsidRPr="00A71041">
        <w:rPr>
          <w:b/>
          <w:bCs/>
          <w:color w:val="auto"/>
        </w:rPr>
        <w:t xml:space="preserve">Энциклопедия «Кругосвет»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http://www.krugosvet.ru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Энциклопедия «Природа науки. 200 законов мироздания»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http://www.elementy.ru/trefil/ </w:t>
      </w:r>
      <w:r w:rsidRPr="00A71041">
        <w:rPr>
          <w:b/>
          <w:bCs/>
          <w:color w:val="auto"/>
        </w:rPr>
        <w:t>Яндекс.Словари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http://slovari.yandex.ru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Sokr.Ru: словарь сокращений русского языка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http://www.sokr.ru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Ресурсы для администрации и методистов образовательных учреждений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Газета «Управление школой»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http://upr.1september.ru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Журнал «Вестник образования России»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http://www.vestniknews.ru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Инновационная образовательная сеть «Эврика»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>http://www.eurekanet. ru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Коллекция «Право в сфере образования» Российского общеобразовательного портала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http://zakon.edu.ru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Образовательный портал «Учеба»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http://www.ucheba.com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Практикум эффективного управления: библиотека по вопросам управления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http://edu.direktor.ru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Портал движения общественно активных школ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http://www.cs-network.ru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Профильное обучение в старшей школе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http://www.profile-edu.ru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Сетевые исследовательские лаборатории «Школа для всех»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http://www.setilab.ru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Сеть творческих учителей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http://www.it-n.ru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Школьные управляющие советы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http://www.boards-edu.ru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Ресурсы для дистанционных форм обучения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Интернет-школа «Просвещение.™»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http://www.internet-school.ru </w:t>
      </w:r>
      <w:r w:rsidRPr="00A71041">
        <w:rPr>
          <w:b/>
          <w:bCs/>
          <w:color w:val="auto"/>
        </w:rPr>
        <w:t xml:space="preserve">Образовательный сайт TeachPro.ru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http://www.teachpro.ru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Открытый колледж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http://www.college.ru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Центр дистанционного образования «Эйдос»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http://www.eidos.ru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i-Школа (школа дистанционной поддержки образования детей-инвалидов)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http://www.home-edu.ru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Информационная поддержка Единого государственного экзамена Портал информационной поддержки Единого государственного экзамена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http://ege.edu.ru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Сайт информационной поддержки Единого государственного экзамена в компьютерной форме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http://www.ege.ru </w:t>
      </w:r>
      <w:r w:rsidRPr="00A71041">
        <w:rPr>
          <w:b/>
          <w:bCs/>
          <w:color w:val="auto"/>
        </w:rPr>
        <w:t xml:space="preserve">8 </w:t>
      </w:r>
    </w:p>
    <w:p w:rsidR="00A71041" w:rsidRPr="00A71041" w:rsidRDefault="00A71041" w:rsidP="00A71041">
      <w:pPr>
        <w:pStyle w:val="Default"/>
        <w:rPr>
          <w:color w:val="auto"/>
        </w:rPr>
      </w:pPr>
    </w:p>
    <w:p w:rsidR="00A71041" w:rsidRPr="00A71041" w:rsidRDefault="00A71041" w:rsidP="00A71041">
      <w:pPr>
        <w:pStyle w:val="Default"/>
        <w:pageBreakBefore/>
        <w:rPr>
          <w:color w:val="auto"/>
        </w:rPr>
      </w:pPr>
      <w:r w:rsidRPr="00A71041">
        <w:rPr>
          <w:b/>
          <w:bCs/>
          <w:color w:val="auto"/>
        </w:rPr>
        <w:lastRenderedPageBreak/>
        <w:t xml:space="preserve">Ресурсы для абитуриентов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>Все вузы России: справочник для поступающих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http://abitur.nica.ru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>Все для поступающих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http://www.edunews.ru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ВСЕВЕД: все об образовании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http://www.ed.vseved.ru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Интернет-портал «Абитуриент»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http://www.abitu.ru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Информационно-поисковая система «Знание.ру»: образование в Москве и за рубежом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http://www.znania.ru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Информационно-справочная система педагогического объединения «РАДУГА»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http://www.detiplus.ru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Проект Examen: все о высшем образовании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http://www.examen.ru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Портал «5баллов» (новости образования, вузы России, тесты, рефераты)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http://www.5ballov.ru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Портал Abiturcenter.ru: Учебно-научный центр довузовского образования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http://www.abiturcenter.ru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Университеты Москвы: информационный портал о столичных университетах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http://www.moscow-high.ru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Ресурсы по предметам образовательной программы </w:t>
      </w:r>
      <w:r w:rsidRPr="00A71041">
        <w:rPr>
          <w:b/>
          <w:bCs/>
          <w:i/>
          <w:iCs/>
          <w:color w:val="auto"/>
        </w:rPr>
        <w:t xml:space="preserve">Астрономия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Российская астрономическая сеть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http://www.astronet.ru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Астрономия в Открытом колледже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http://college.ru/astronomy/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Astrolab.ru: сайт для любителей астрономии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http://www.astrolab.ru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HERITAGE — Астрономическое наследие: Астрономическое образование с сохранением традиций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http://heritage.sai.msu.ru </w:t>
      </w:r>
      <w:r w:rsidRPr="00A71041">
        <w:rPr>
          <w:b/>
          <w:bCs/>
          <w:color w:val="auto"/>
        </w:rPr>
        <w:t xml:space="preserve">Азбука звездного неба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http://www.astro-azbuka.info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Астрономия и космонавтика: сайт К. Арбузова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http://www.m31.spb.ru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Астрономия: проект Новосибирской открытой образовательной сети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http://www.astro.websib.ru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>Астрономия: сайт Н.Е. Коржова и Д.В. Сеченых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http://www.space.vsi.ru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Метеориты: научно-популярный сайт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http://www.meteorite.narod.ru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Сайт «Астрогалактика»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http://www.astrogalaxy.ru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Сайт «Галактика»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http://moscowaleks.narod.ru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Сайт «Космический мир»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http://www.cosmoworld.ru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Сайт «Планетные системы»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http://www.allplanets.ru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Сайт «Солнечная система»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http://www.galspace.spb.ru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Электронная библиотека астронома-любителя 9 </w:t>
      </w:r>
    </w:p>
    <w:p w:rsidR="00A71041" w:rsidRPr="00A71041" w:rsidRDefault="00A71041" w:rsidP="00A71041">
      <w:pPr>
        <w:pStyle w:val="Default"/>
        <w:rPr>
          <w:color w:val="auto"/>
        </w:rPr>
      </w:pPr>
    </w:p>
    <w:p w:rsidR="00A71041" w:rsidRPr="00A71041" w:rsidRDefault="00A71041" w:rsidP="00A71041">
      <w:pPr>
        <w:pStyle w:val="Default"/>
        <w:pageBreakBefore/>
        <w:rPr>
          <w:color w:val="auto"/>
        </w:rPr>
      </w:pPr>
      <w:r w:rsidRPr="00A71041">
        <w:rPr>
          <w:color w:val="auto"/>
        </w:rPr>
        <w:lastRenderedPageBreak/>
        <w:t xml:space="preserve">http://www.astrolib.ru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i/>
          <w:iCs/>
          <w:color w:val="auto"/>
        </w:rPr>
        <w:t xml:space="preserve">Биология и экология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Газета «Биология» и сайт для учителя «Я иду на урок биологии»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http://bio.1september.ru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Биология в Открытом колледже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http://www.college.ru/biology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BioDat: информационно-аналитический сайт о природе России и экологии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http://www.biodat.ru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FlorAnimal: портал о растениях и животных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http://www.floranimal.ru </w:t>
      </w:r>
      <w:r w:rsidRPr="00A71041">
        <w:rPr>
          <w:b/>
          <w:bCs/>
          <w:color w:val="auto"/>
        </w:rPr>
        <w:t xml:space="preserve">Forest.ru: все о росийских лесах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http://www.forest.ru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Биология: сайт преподавателя биологии А.Г. Козленко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http://www.kozlenkoa.narod.ru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БиоДан — Тропинка в загадочный мир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http://www.biodan.narod.ru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Внешкольная экология: программа «Школьная экологическая инициатива»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http://www.eco.nw.ru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В помощь моим ученикам: сайт учителя биологии А.П. Позднякова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http://www.biolog188.narod.ru </w:t>
      </w:r>
      <w:r w:rsidRPr="00A71041">
        <w:rPr>
          <w:b/>
          <w:bCs/>
          <w:color w:val="auto"/>
        </w:rPr>
        <w:t xml:space="preserve">Государственный Дарвиновский музей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http://www.darwin.museum.ru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Живые существа: электронная иллюстрированная энциклопедия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http://www.livt.net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Занимательно о ботанике. Жизнь растений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>http://plant.geoman.ru</w:t>
      </w:r>
      <w:r w:rsidRPr="00A71041">
        <w:rPr>
          <w:b/>
          <w:bCs/>
          <w:color w:val="auto"/>
        </w:rPr>
        <w:t xml:space="preserve">Изучаем биологию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http://learnbiology.narod.ru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Концепции современного естествознания: электронное учебное пособие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http://nrc.edu.ru/est/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Медицинская энциклопедия. Анатомический атлас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http://med.claw.ru </w:t>
      </w:r>
      <w:r w:rsidRPr="00A71041">
        <w:rPr>
          <w:b/>
          <w:bCs/>
          <w:color w:val="auto"/>
        </w:rPr>
        <w:t xml:space="preserve">Мир животных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http://animal.geoman.ru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Опорно-двигательная система человека: образовательный сайт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http://www.skeletos.zharko.ru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Палеоэнтомология в России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http://www.palaeoentomolog.ru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Проблемы эволюции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http://www.macroevolution.narod.ru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Теория эволюции как она есть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http://evolution.powernet.ru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Чарлз Дарвин: биография и книги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http://charles-darwin.narod.ru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Экологическое образование детей и изучение природы России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http://www.ecosystema.ru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i/>
          <w:iCs/>
          <w:color w:val="auto"/>
        </w:rPr>
        <w:t xml:space="preserve">География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Газета «География» и сайт для учителя «Я иду на урок географии» http://geo.1september.ru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Библиотека по географии. Географическая энциклопедия </w:t>
      </w:r>
      <w:r w:rsidRPr="00A71041">
        <w:rPr>
          <w:b/>
          <w:bCs/>
          <w:color w:val="auto"/>
        </w:rPr>
        <w:t xml:space="preserve">10 </w:t>
      </w:r>
    </w:p>
    <w:p w:rsidR="00A71041" w:rsidRPr="00A71041" w:rsidRDefault="00A71041" w:rsidP="00A71041">
      <w:pPr>
        <w:pStyle w:val="Default"/>
        <w:rPr>
          <w:color w:val="auto"/>
        </w:rPr>
      </w:pPr>
    </w:p>
    <w:p w:rsidR="00A71041" w:rsidRPr="00A71041" w:rsidRDefault="00A71041" w:rsidP="00A71041">
      <w:pPr>
        <w:pStyle w:val="Default"/>
        <w:pageBreakBefore/>
        <w:rPr>
          <w:color w:val="auto"/>
        </w:rPr>
      </w:pPr>
      <w:r w:rsidRPr="00A71041">
        <w:rPr>
          <w:color w:val="auto"/>
        </w:rPr>
        <w:lastRenderedPageBreak/>
        <w:t xml:space="preserve">http://www.geoman.ru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География. Планета Земля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http://www.rgo.ru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География.ру: страноведческая журналистика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http://www.geografia.ru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География России: энциклопедические данные о субъектах Российской Федерации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http://www.georus.by.ru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География: сайт А.Е. Капустина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http://geo2000.nm.ru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Гео-Тур: география стран и континентов http://geo-tur.narod.ru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Мир карт: интерактивные карты стран и городов http://www.mirkart.ru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Народная энциклопедия городов и регионов России «Мой Город»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http://www.moj gorod.ru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Сайт редких карт Александра Акопяна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http://www.karty.narod.ru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Страны мира: географический справочник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http://geo.historic.ru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Территориальное устройство России: справочник-каталог «Вся Россия» по экономическим районам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http://www.terrus.ru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Уроки географии и экономики: сайт учителя географии А.Э. Фромберга http://afromberg.narod.ru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Учебно-методическая лаборатория географии Московского института открытого образования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http://geo.metodist.ru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i/>
          <w:iCs/>
          <w:color w:val="auto"/>
        </w:rPr>
        <w:t xml:space="preserve">Иностранные языки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Английский язык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ABC-online. Английский язык для всех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http://www.abc-english-grammar.com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>FluentEnglish — образовательныйпроект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http://www.fluent-english.ru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NativeEnglish. Изучение английского языка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http://www.native-english.ru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SchoolEnglish: газета для изучающих английский язык </w:t>
      </w:r>
      <w:r w:rsidRPr="00A71041">
        <w:rPr>
          <w:color w:val="auto"/>
        </w:rPr>
        <w:t xml:space="preserve">http://www.schoolenglish.ru </w:t>
      </w:r>
      <w:r w:rsidRPr="00A71041">
        <w:rPr>
          <w:b/>
          <w:bCs/>
          <w:color w:val="auto"/>
        </w:rPr>
        <w:t xml:space="preserve">Английский для детей </w:t>
      </w:r>
      <w:r w:rsidRPr="00A71041">
        <w:rPr>
          <w:color w:val="auto"/>
        </w:rPr>
        <w:t xml:space="preserve">http://www.englishforkids.ru </w:t>
      </w:r>
      <w:r w:rsidRPr="00A71041">
        <w:rPr>
          <w:b/>
          <w:bCs/>
          <w:color w:val="auto"/>
        </w:rPr>
        <w:t xml:space="preserve">Английский клуб </w:t>
      </w:r>
      <w:r w:rsidRPr="00A71041">
        <w:rPr>
          <w:color w:val="auto"/>
        </w:rPr>
        <w:t xml:space="preserve">http://www.englishclub.narod.ru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Английский язык.ги — все для изучающих английский язык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http://www.english.language.ru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Английский язык в библиотеке Максима Мошкова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http://lib.ru/ENGLISH/ </w:t>
      </w:r>
      <w:r w:rsidRPr="00A71041">
        <w:rPr>
          <w:b/>
          <w:bCs/>
          <w:color w:val="auto"/>
        </w:rPr>
        <w:t xml:space="preserve">Английский язык в школе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http://englishaz.narod.ru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Английский язык в Открытом колледже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http://www.english.ru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Английский язык детям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http://www.bilingual.ru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Английский для дошкольника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http://kinder-english.narod.ru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Английский язык: как его выучить? 11 </w:t>
      </w:r>
    </w:p>
    <w:p w:rsidR="00A71041" w:rsidRPr="00A71041" w:rsidRDefault="00A71041" w:rsidP="00A71041">
      <w:pPr>
        <w:pStyle w:val="Default"/>
        <w:rPr>
          <w:color w:val="auto"/>
        </w:rPr>
      </w:pPr>
    </w:p>
    <w:p w:rsidR="00A71041" w:rsidRPr="00A71041" w:rsidRDefault="00A71041" w:rsidP="00A71041">
      <w:pPr>
        <w:pStyle w:val="Default"/>
        <w:pageBreakBefore/>
        <w:rPr>
          <w:color w:val="auto"/>
        </w:rPr>
      </w:pPr>
      <w:r w:rsidRPr="00A71041">
        <w:rPr>
          <w:color w:val="auto"/>
        </w:rPr>
        <w:lastRenderedPageBreak/>
        <w:t xml:space="preserve">http://denistutor.narod.ru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Английский язык на HomeEnglish.ru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http://www.homeenglish.ru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Английский язык: проект Новосибирской открытой образовательной сети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http://www.websib.ru/noos/english/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Английский язык: сайт Алексея Ермакова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http://www.alex-ermakov.ru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Выучи английский язык самостоятельно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http://www.learn-english.ru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Грамматика английского языка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http://www.mystudy.ru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Курсы английского языка для самостоятельного изучения: компьютерные программы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http://www.english4.ru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Уроки он-лайн по английскому языку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http://lessons.study.ru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Немецкий, французский и другие иностранные языки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EspanolNetR: материалы по испанскому языку http://espanol.net.ru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Exams.ru: все о международных экзаменах по иностранным языкам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http://www.exams.ru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GrammaDe.ru — немецкая грамматика и упражнения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http://www.grammade.ru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FRAN cite: газета для изучающих французский язык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http://www.francite.ru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Linguistic.ru — все о языках, лингвистике, переводе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http://www.linguistic.ru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Ассоциация преподавателей-практиков французского языка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>http://clubfr.narod.ru</w:t>
      </w:r>
      <w:r w:rsidRPr="00A71041">
        <w:rPr>
          <w:b/>
          <w:bCs/>
          <w:color w:val="auto"/>
        </w:rPr>
        <w:t xml:space="preserve">Все об экзамене TOEFL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http://www.toefl.ru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Изучение и преподавание иностранных языков: сайт А. Соболева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http://teach-learn.narod.ru </w:t>
      </w:r>
      <w:r w:rsidRPr="00A71041">
        <w:rPr>
          <w:b/>
          <w:bCs/>
          <w:color w:val="auto"/>
        </w:rPr>
        <w:t xml:space="preserve">Изучение языков в Интернете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http://www.languages-study.com </w:t>
      </w:r>
      <w:r w:rsidRPr="00A71041">
        <w:rPr>
          <w:b/>
          <w:bCs/>
          <w:color w:val="auto"/>
        </w:rPr>
        <w:t>Немецкий язык он-лайн</w:t>
      </w:r>
      <w:r w:rsidRPr="00A71041">
        <w:rPr>
          <w:color w:val="auto"/>
        </w:rPr>
        <w:t xml:space="preserve">http://www.deutsch-uni.com.ru </w:t>
      </w:r>
      <w:r w:rsidRPr="00A71041">
        <w:rPr>
          <w:b/>
          <w:bCs/>
          <w:color w:val="auto"/>
        </w:rPr>
        <w:t xml:space="preserve">Онлайн-переводчик компании ПРОМТ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http://www.translate.ru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Портал изучения немецкого языка StudyGerman.ru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http://www.studygerman.ru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Портал изучения французского языка StudyFrench.ru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http://www.studyfrench.ru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>Учим французский язык самостоятельно: сайт А. Вольтова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http://www.vzmakh.ru/french/ </w:t>
      </w:r>
      <w:r w:rsidRPr="00A71041">
        <w:rPr>
          <w:b/>
          <w:bCs/>
          <w:color w:val="auto"/>
        </w:rPr>
        <w:t xml:space="preserve">Языки народов мира </w:t>
      </w:r>
      <w:r w:rsidRPr="00A71041">
        <w:rPr>
          <w:color w:val="auto"/>
        </w:rPr>
        <w:t xml:space="preserve">http://languages.report.ru </w:t>
      </w:r>
      <w:r w:rsidRPr="00A71041">
        <w:rPr>
          <w:b/>
          <w:bCs/>
          <w:color w:val="auto"/>
        </w:rPr>
        <w:t xml:space="preserve">Языковой портал Ильи Франка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http://www.franklang.ru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i/>
          <w:iCs/>
          <w:color w:val="auto"/>
        </w:rPr>
        <w:t xml:space="preserve">Информатика и информационно-коммуникационные технологии </w:t>
      </w:r>
      <w:r w:rsidRPr="00A71041">
        <w:rPr>
          <w:b/>
          <w:bCs/>
          <w:color w:val="auto"/>
        </w:rPr>
        <w:t xml:space="preserve">Учебные материалы по информатике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Библиотека учебных курсов Microsoft http://www.microsoft.com/Rus/Msdnaa/Curricula/ </w:t>
      </w:r>
      <w:r w:rsidRPr="00A71041">
        <w:rPr>
          <w:b/>
          <w:bCs/>
          <w:color w:val="auto"/>
        </w:rPr>
        <w:t xml:space="preserve">Виртуальный компьютерный музей </w:t>
      </w:r>
      <w:r w:rsidRPr="00A71041">
        <w:rPr>
          <w:color w:val="auto"/>
        </w:rPr>
        <w:t xml:space="preserve">http://www.computer-museum.ru </w:t>
      </w:r>
      <w:r w:rsidRPr="00A71041">
        <w:rPr>
          <w:b/>
          <w:bCs/>
          <w:color w:val="auto"/>
        </w:rPr>
        <w:t xml:space="preserve">12 </w:t>
      </w:r>
    </w:p>
    <w:p w:rsidR="00A71041" w:rsidRPr="00A71041" w:rsidRDefault="00A71041" w:rsidP="00A71041">
      <w:pPr>
        <w:pStyle w:val="Default"/>
        <w:rPr>
          <w:color w:val="auto"/>
        </w:rPr>
      </w:pPr>
    </w:p>
    <w:p w:rsidR="00A71041" w:rsidRPr="00A71041" w:rsidRDefault="00A71041" w:rsidP="00A71041">
      <w:pPr>
        <w:pStyle w:val="Default"/>
        <w:pageBreakBefore/>
        <w:rPr>
          <w:color w:val="auto"/>
        </w:rPr>
      </w:pPr>
      <w:r w:rsidRPr="00A71041">
        <w:rPr>
          <w:b/>
          <w:bCs/>
          <w:color w:val="auto"/>
        </w:rPr>
        <w:lastRenderedPageBreak/>
        <w:t xml:space="preserve">Газета «Информатика» Издательского дома «Первое сентября»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http://inf.1september.ru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Дидактические материалы по информатике и математике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http://comp-science.narod.ru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Интернет-университет информационных технологий (ИНТУИТ.ру)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http://www.intuit.ru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Информатика и информационные технологии в образовании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http://www.rusedu.info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Информатика и информационные технологии: майт лаборатории информатики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МИОО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http://iit.metodist.ru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>Информатика: учебник Л.З. Шауцуковой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http://book.kbsu.ru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ИТ-образование в России: сайт открытого е-консорциума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http://www.edu-it.ru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Компьютерные телекоммуникации: курс учителя информатики Н.С. Антонова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http://distant.463.jscc.ru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Клякс®.^^ Информатика в школе. Компьютер на уроках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http://www.klyaksa.net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Негосударственное образовательное учреждение «Роботландия+»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http://www.botik.ru/~robot/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Открытые системы: издания по информационным технологиям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http://www.osp.ru </w:t>
      </w:r>
    </w:p>
    <w:p w:rsidR="00A71041" w:rsidRPr="00A71041" w:rsidRDefault="00A71041" w:rsidP="00A71041">
      <w:pPr>
        <w:pStyle w:val="Default"/>
        <w:rPr>
          <w:color w:val="auto"/>
          <w:lang w:val="en-US"/>
        </w:rPr>
      </w:pPr>
      <w:r w:rsidRPr="00A71041">
        <w:rPr>
          <w:b/>
          <w:bCs/>
          <w:color w:val="auto"/>
        </w:rPr>
        <w:t xml:space="preserve">Преподавание информатики в школе. </w:t>
      </w:r>
      <w:r w:rsidRPr="00A71041">
        <w:rPr>
          <w:b/>
          <w:bCs/>
          <w:color w:val="auto"/>
          <w:lang w:val="en-US"/>
        </w:rPr>
        <w:t xml:space="preserve">Dedinsky school page </w:t>
      </w:r>
    </w:p>
    <w:p w:rsidR="00A71041" w:rsidRPr="00A71041" w:rsidRDefault="00A71041" w:rsidP="00A71041">
      <w:pPr>
        <w:pStyle w:val="Default"/>
        <w:rPr>
          <w:color w:val="auto"/>
          <w:lang w:val="en-US"/>
        </w:rPr>
      </w:pPr>
      <w:r w:rsidRPr="00A71041">
        <w:rPr>
          <w:color w:val="auto"/>
          <w:lang w:val="en-US"/>
        </w:rPr>
        <w:t xml:space="preserve">http://www.axel.nm.ru/prog/ </w:t>
      </w:r>
      <w:r w:rsidRPr="00A71041">
        <w:rPr>
          <w:b/>
          <w:bCs/>
          <w:color w:val="auto"/>
        </w:rPr>
        <w:t>Портал</w:t>
      </w:r>
      <w:r w:rsidRPr="00A71041">
        <w:rPr>
          <w:b/>
          <w:bCs/>
          <w:color w:val="auto"/>
          <w:lang w:val="en-US"/>
        </w:rPr>
        <w:t>CITForum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http://www.citforum.ru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Социальная информатика: факультатив для школьников-технарей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http://www.sinf2000.narod.ru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Учебные материалы по алгоритмизации и программированию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Алгоритмы, методы, исходники http://algolist.manual.ru </w:t>
      </w:r>
      <w:r w:rsidRPr="00A71041">
        <w:rPr>
          <w:b/>
          <w:bCs/>
          <w:color w:val="auto"/>
        </w:rPr>
        <w:t xml:space="preserve">Библиотека алгоритмов </w:t>
      </w:r>
      <w:r w:rsidRPr="00A71041">
        <w:rPr>
          <w:color w:val="auto"/>
        </w:rPr>
        <w:t xml:space="preserve">http://alglib.sources.ru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Дискретная математика: алгоритмы (проект ComputerAlgorithmTutor)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http://rain.ifmo.ru/cat/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Задачи соревнований по спортивному программированию с проверяющей системой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http://acm.timus.ru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Изучаем алгоритмизацию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http://inform-school.narod.ru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Некоторые математические алгоритмы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http://algorithm .narod.ru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Математика и программирование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http://www.mathprog.narod.ru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Первые шаги: уроки программирования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http://www.firststeps.ru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Российская интернет-школа информатики и программирования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http://ips.ifmo.ru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CodeNet — все для программиста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http://www.codenet.ru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HTML-справочник </w:t>
      </w:r>
    </w:p>
    <w:p w:rsidR="00A71041" w:rsidRPr="00A71041" w:rsidRDefault="00A71041" w:rsidP="00A71041">
      <w:pPr>
        <w:pStyle w:val="Default"/>
        <w:rPr>
          <w:color w:val="auto"/>
          <w:lang w:val="en-US"/>
        </w:rPr>
      </w:pPr>
      <w:r w:rsidRPr="00A71041">
        <w:rPr>
          <w:color w:val="auto"/>
          <w:lang w:val="en-US"/>
        </w:rPr>
        <w:t xml:space="preserve">http://html.manual.ru </w:t>
      </w:r>
    </w:p>
    <w:p w:rsidR="00A71041" w:rsidRPr="00A71041" w:rsidRDefault="00A71041" w:rsidP="00A71041">
      <w:pPr>
        <w:pStyle w:val="Default"/>
        <w:rPr>
          <w:color w:val="auto"/>
          <w:lang w:val="en-US"/>
        </w:rPr>
      </w:pPr>
      <w:r w:rsidRPr="00A71041">
        <w:rPr>
          <w:b/>
          <w:bCs/>
          <w:color w:val="auto"/>
          <w:lang w:val="en-US"/>
        </w:rPr>
        <w:t xml:space="preserve">Visual Basic </w:t>
      </w:r>
      <w:r w:rsidRPr="00A71041">
        <w:rPr>
          <w:b/>
          <w:bCs/>
          <w:color w:val="auto"/>
        </w:rPr>
        <w:t>длядетей</w:t>
      </w:r>
      <w:r w:rsidRPr="00A71041">
        <w:rPr>
          <w:b/>
          <w:bCs/>
          <w:color w:val="auto"/>
          <w:lang w:val="en-US"/>
        </w:rPr>
        <w:t xml:space="preserve"> 13 </w:t>
      </w:r>
    </w:p>
    <w:p w:rsidR="00A71041" w:rsidRPr="00A71041" w:rsidRDefault="00A71041" w:rsidP="00A71041">
      <w:pPr>
        <w:pStyle w:val="Default"/>
        <w:rPr>
          <w:color w:val="auto"/>
          <w:lang w:val="en-US"/>
        </w:rPr>
      </w:pPr>
    </w:p>
    <w:p w:rsidR="00A71041" w:rsidRPr="00A71041" w:rsidRDefault="00A71041" w:rsidP="00A71041">
      <w:pPr>
        <w:pStyle w:val="Default"/>
        <w:pageBreakBefore/>
        <w:rPr>
          <w:color w:val="auto"/>
        </w:rPr>
      </w:pPr>
      <w:r w:rsidRPr="00A71041">
        <w:rPr>
          <w:color w:val="auto"/>
        </w:rPr>
        <w:lastRenderedPageBreak/>
        <w:t xml:space="preserve">http://www.vbkids.narod.ru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i/>
          <w:iCs/>
          <w:color w:val="auto"/>
        </w:rPr>
        <w:t>Олимпиады и контрольно-измерительные материалы по информатике и ИТ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i/>
          <w:iCs/>
          <w:color w:val="auto"/>
        </w:rPr>
        <w:t xml:space="preserve">Олимпиадная информатика </w:t>
      </w:r>
      <w:r w:rsidRPr="00A71041">
        <w:rPr>
          <w:color w:val="auto"/>
        </w:rPr>
        <w:t xml:space="preserve">http://www.olympiads.ru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Олимпиада по кибернетике для школьников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http://cyber-net.spb.ru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Олимпиады по информатике: сайт Мытищинской школы программистов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http://www.informatics.ru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Онлайн-тестирование и сертификация по информационным технологиям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http://test.specialist.ru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Онлайн-тестирование по информационным технологиям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http://tests.academy.ru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Тесты по информатике и информационным технологиям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http://www.junior.ru/wwwexam/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i/>
          <w:iCs/>
          <w:color w:val="auto"/>
        </w:rPr>
        <w:t xml:space="preserve">История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Газета «История» и сайт для учителя «Я иду на урок истории»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http://his.1september.ru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Коллекция «Исторические документы» Российского общеобразовательного портала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http://hi storydoc .edu.ru </w:t>
      </w:r>
      <w:r w:rsidRPr="00A71041">
        <w:rPr>
          <w:b/>
          <w:bCs/>
          <w:color w:val="auto"/>
        </w:rPr>
        <w:t xml:space="preserve">Отечественная история 65 лет битве под Москвой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http://pobeda.mosreg.ru </w:t>
      </w:r>
      <w:r w:rsidRPr="00A71041">
        <w:rPr>
          <w:b/>
          <w:bCs/>
          <w:color w:val="auto"/>
        </w:rPr>
        <w:t xml:space="preserve">Аллея славы </w:t>
      </w:r>
      <w:r w:rsidRPr="00A71041">
        <w:rPr>
          <w:color w:val="auto"/>
        </w:rPr>
        <w:t xml:space="preserve">http://glory.rin.ru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Великая Отечественная война: краткое описание, биографии полководцев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http://www.1941-1945.ru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Виртуальный музей декабристов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http://decemb.hobby.ru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Герои страны: патриотический интернет-проект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http://www.warheroes.ru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Династия Романовых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http://www.moscowkremlin.ru/romanovs.html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Ленинград. Блокада. Подвиг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http://blokada.otrok.ru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Наша Победа. День за днем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http://www.9may.ru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Образование Киевской Руси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http://oldru.narod.ru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Отечественная история: подборка публикаций и документов по истории России </w:t>
      </w:r>
    </w:p>
    <w:p w:rsidR="00A71041" w:rsidRPr="00A71041" w:rsidRDefault="00A71041" w:rsidP="00A71041">
      <w:pPr>
        <w:pStyle w:val="Default"/>
        <w:rPr>
          <w:color w:val="auto"/>
          <w:lang w:val="en-US"/>
        </w:rPr>
      </w:pPr>
      <w:r w:rsidRPr="00A71041">
        <w:rPr>
          <w:color w:val="auto"/>
          <w:lang w:val="en-US"/>
        </w:rPr>
        <w:t xml:space="preserve">http://lants.tellur.ru/hi story/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Проект «ПОБЕДИТЕЛИ: Солдаты Великой войны»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http://www.pobediteli.ru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РККА — Рабоче-Крестьянская Красная Армия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http://www.rkka.ru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Родина: Российский исторический иллюстрированный журнал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http://www.istrodina.com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Русский биографический словарь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http://www.rulex.ru </w:t>
      </w:r>
      <w:r w:rsidRPr="00A71041">
        <w:rPr>
          <w:b/>
          <w:bCs/>
          <w:color w:val="auto"/>
        </w:rPr>
        <w:t xml:space="preserve">14 </w:t>
      </w:r>
    </w:p>
    <w:p w:rsidR="00A71041" w:rsidRPr="00A71041" w:rsidRDefault="00A71041" w:rsidP="00A71041">
      <w:pPr>
        <w:pStyle w:val="Default"/>
        <w:rPr>
          <w:color w:val="auto"/>
        </w:rPr>
      </w:pPr>
    </w:p>
    <w:p w:rsidR="00A71041" w:rsidRPr="00A71041" w:rsidRDefault="00A71041" w:rsidP="00A71041">
      <w:pPr>
        <w:pStyle w:val="Default"/>
        <w:pageBreakBefore/>
        <w:rPr>
          <w:color w:val="auto"/>
        </w:rPr>
      </w:pPr>
      <w:r w:rsidRPr="00A71041">
        <w:rPr>
          <w:b/>
          <w:bCs/>
          <w:color w:val="auto"/>
        </w:rPr>
        <w:lastRenderedPageBreak/>
        <w:t xml:space="preserve">Сайт «Я помню»: воспоминания о Великой Отечественной войне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http://www.iremember.ru </w:t>
      </w:r>
      <w:r w:rsidRPr="00A71041">
        <w:rPr>
          <w:b/>
          <w:bCs/>
          <w:color w:val="auto"/>
        </w:rPr>
        <w:t xml:space="preserve">Сталинградская битва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http://battle.volgadmin.ru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Старые газеты: история СССР, войны и предвоенного периода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http://www.oldgazette.ru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Страницы русской истории в живописи: картинная галерея Александра Петрова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http://art-rus.narod.ru </w:t>
      </w:r>
      <w:r w:rsidRPr="00A71041">
        <w:rPr>
          <w:b/>
          <w:bCs/>
          <w:color w:val="auto"/>
        </w:rPr>
        <w:t xml:space="preserve">Этнография народов России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http://www.ethnos.nw.ru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i/>
          <w:iCs/>
          <w:color w:val="auto"/>
        </w:rPr>
        <w:t xml:space="preserve">Всемирная история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Historic.Ru: Всемирная история http://www.historic.ru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Биография.Ру: биографии исторических личностей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http://www.biografia.ru </w:t>
      </w:r>
      <w:r w:rsidRPr="00A71041">
        <w:rPr>
          <w:b/>
          <w:bCs/>
          <w:color w:val="auto"/>
        </w:rPr>
        <w:t xml:space="preserve">Всемирная история в лицах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http://rulers.narod.ru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Всемирная история: единое научно-образовательное пространство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http://www.worldhist.ru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Древняя Греция: история, искусство, мифология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http://www.ellada.spb.ru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История Древнего мира: электронное приложение к учебнику для 5-го класса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 .ancienthistory.spb.ru </w:t>
      </w:r>
      <w:r w:rsidRPr="00A71041">
        <w:rPr>
          <w:b/>
          <w:bCs/>
          <w:color w:val="auto"/>
        </w:rPr>
        <w:t xml:space="preserve">История Древнего Рима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http://www.ancientrome.ru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Компьютер на уроках истории, обществознания и права: сайт А.И. Чернова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http://lesson-history.narod.ru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Холодная война: история и персоналии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ХРОНОС — Всемирная история в Интернете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http://www.hrono.ru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i/>
          <w:iCs/>
          <w:color w:val="auto"/>
        </w:rPr>
        <w:t xml:space="preserve">Литература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Отечественная и зарубежная литература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Газета «Литература» и сайт для учителя «Я иду на урок литературы»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http://lit.1september.ru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>Коллекция «Русская и зарубежная литература для школы» Российского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общеобразовательного портала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http://litera.edu.ru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БМюГид — книги и дети: проект Российской государственной детской библиотеки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http://www.bibliogid.ru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Kidsbook: библиотека детской литературы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http://kidsbook.narod.ru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Виртуальный музей литературных героев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http://www.likt590.ru/project/museum/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В помощь молодому педагогу: сайт учителя русского языка и литературы Л.О.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Красовской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http://skol akras.narod.ru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Кабинет русского языка и литературы Института содержания и методов обучения РАО http://ruslit.ioso.ru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Мифология Греции, Рима, Египта и Индии: иллюстрированная энциклопедия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http://www.foxdesign.ru/legend/ </w:t>
      </w:r>
      <w:r w:rsidRPr="00A71041">
        <w:rPr>
          <w:b/>
          <w:bCs/>
          <w:color w:val="auto"/>
        </w:rPr>
        <w:t xml:space="preserve">15 </w:t>
      </w:r>
    </w:p>
    <w:p w:rsidR="00A71041" w:rsidRPr="00A71041" w:rsidRDefault="00A71041" w:rsidP="00A71041">
      <w:pPr>
        <w:pStyle w:val="Default"/>
        <w:rPr>
          <w:color w:val="auto"/>
        </w:rPr>
      </w:pPr>
    </w:p>
    <w:p w:rsidR="00A71041" w:rsidRPr="00A71041" w:rsidRDefault="00A71041" w:rsidP="00A71041">
      <w:pPr>
        <w:pStyle w:val="Default"/>
        <w:pageBreakBefore/>
        <w:rPr>
          <w:color w:val="auto"/>
        </w:rPr>
      </w:pPr>
      <w:r w:rsidRPr="00A71041">
        <w:rPr>
          <w:color w:val="auto"/>
        </w:rPr>
        <w:lastRenderedPageBreak/>
        <w:t xml:space="preserve">Русская виртуальная библиотека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http://www.rvb.ru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Слова: поэзия Серебряного века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http://slova.org.ru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Стихия: классическая русская / советская поэзия http://litera.ru/stixiya/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Фундаментальная электронная библиотека «Русская литература и фольклор» http://www.feb-web.ru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i/>
          <w:iCs/>
          <w:color w:val="auto"/>
        </w:rPr>
        <w:t xml:space="preserve">Писатели и литературные произведения </w:t>
      </w:r>
      <w:r w:rsidRPr="00A71041">
        <w:rPr>
          <w:b/>
          <w:bCs/>
          <w:color w:val="auto"/>
        </w:rPr>
        <w:t xml:space="preserve">Академик Дмитрий Сереевич Лихачев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http://likhachev.lfond.spb.ru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Белинский Виссарион Григорьевич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http://www.belinskiy.net.ru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Булгаковская энциклопедия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http://www.bulgakov.ru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Герцен Александр Иванович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http://www.gercen.net.ru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Гоголь Николай Васильевич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http://www.nikolaygogol.org.ru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Гончаров Иван Александрович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http://www.goncharov.spb.ru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Грибоедов Александр Сергеевич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http://www.griboedow.net.ru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Добролюбов Николай Александрович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http://www.dobrolyubov.net.ru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Достоевский Федор Михайлович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http://www.dostoevskiy.net.ru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Жуковский Василий Андреевич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Лев Толстой и «Ясная Поляна»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http://www.tolstoy.ru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Карамзин Николай Михайлович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http://www.karamzin.net.ru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Крылов Иван Андреевич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http://www.krylov.net.ru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Куприн Александр Иванович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http://www.kuprin.org.ru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Лермонтов Михаил Юрьевич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 .lermontow.org.ru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Островский Александр Николаевич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http://www.ostrovskiy.org.ru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Некрасов Николай Алексеевич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http://www.nekrasow.org.ru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Пушкин Александр Сергеевич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http://www.aleksandrpushkin.net.ru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>Салтыков-Щедрин Михаил Евграфович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http://www.saltykov.net.ru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Толстой Лев Николаевич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http://www.levtolstoy.org.ru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Тургенев Иван Сергеевич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http://www.turgenev.org.ru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Тютчев Федор Иванович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http://www.tutchev.net.ru </w:t>
      </w:r>
      <w:r w:rsidRPr="00A71041">
        <w:rPr>
          <w:b/>
          <w:bCs/>
          <w:color w:val="auto"/>
        </w:rPr>
        <w:t xml:space="preserve">16 </w:t>
      </w:r>
    </w:p>
    <w:p w:rsidR="00A71041" w:rsidRPr="00A71041" w:rsidRDefault="00A71041" w:rsidP="00A71041">
      <w:pPr>
        <w:pStyle w:val="Default"/>
        <w:rPr>
          <w:color w:val="auto"/>
        </w:rPr>
      </w:pPr>
    </w:p>
    <w:p w:rsidR="00A71041" w:rsidRPr="00A71041" w:rsidRDefault="00A71041" w:rsidP="00A71041">
      <w:pPr>
        <w:pStyle w:val="Default"/>
        <w:pageBreakBefore/>
        <w:rPr>
          <w:color w:val="auto"/>
        </w:rPr>
      </w:pPr>
      <w:r w:rsidRPr="00A71041">
        <w:rPr>
          <w:color w:val="auto"/>
        </w:rPr>
        <w:lastRenderedPageBreak/>
        <w:t xml:space="preserve">Фонвизин Денис Иванович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http://www.fonvisin.net.ru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Чернышевский Николай Гаврилович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http://www.chernishevskiy.net.ru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Чехов Антон Павлович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http://www.antonchehov.org.ru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i/>
          <w:iCs/>
          <w:color w:val="auto"/>
        </w:rPr>
        <w:t xml:space="preserve">Математика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Газета «Математика» Издательского дома «Первое сентября»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http://mat.1september.ru </w:t>
      </w:r>
      <w:r w:rsidRPr="00A71041">
        <w:rPr>
          <w:b/>
          <w:bCs/>
          <w:color w:val="auto"/>
        </w:rPr>
        <w:t xml:space="preserve">Математика в Открытом колледже </w:t>
      </w:r>
      <w:r w:rsidRPr="00A71041">
        <w:rPr>
          <w:color w:val="auto"/>
        </w:rPr>
        <w:t xml:space="preserve">http://www.mathematics.ru </w:t>
      </w:r>
      <w:r w:rsidRPr="00A71041">
        <w:rPr>
          <w:b/>
          <w:bCs/>
          <w:color w:val="auto"/>
        </w:rPr>
        <w:t xml:space="preserve">Math.ru: Математика и образование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http://www.math.ru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Московский центр непрерывного математического образования (МЦНМО)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http://www.mccme.ru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Allmath.ru — вся математика в одном месте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http://www.allmath.ru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Вся элементарная математика: Средняя математическая интернет-школа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http://www.bymath.net </w:t>
      </w:r>
      <w:r w:rsidRPr="00A71041">
        <w:rPr>
          <w:b/>
          <w:bCs/>
          <w:color w:val="auto"/>
        </w:rPr>
        <w:t xml:space="preserve">Геометрический портал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http://www.neive.by.ru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Дидактические материалы по информатике и математике http://comp-science.narod.ru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Дискретная математика: алгоритмы (проект ComputerAlgorithmTutor) http://rain.ifmo.ru/cat/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ЕГЭ по математике: подготовка к тестированию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Задачи по геометрии: информационно-поисковая система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http://zadachi.mccme.ru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Занимательная математика — школьникам (олимпиады, игры, конкурсы по математике)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http://www.math-on-line.com </w:t>
      </w:r>
      <w:r w:rsidRPr="00A71041">
        <w:rPr>
          <w:b/>
          <w:bCs/>
          <w:color w:val="auto"/>
        </w:rPr>
        <w:t xml:space="preserve">Интернет-проект «Задачи» </w:t>
      </w:r>
      <w:r w:rsidRPr="00A71041">
        <w:rPr>
          <w:color w:val="auto"/>
        </w:rPr>
        <w:t xml:space="preserve">http://www.problems.ru </w:t>
      </w:r>
      <w:r w:rsidRPr="00A71041">
        <w:rPr>
          <w:b/>
          <w:bCs/>
          <w:color w:val="auto"/>
        </w:rPr>
        <w:t xml:space="preserve">Математические этюды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http://www.etudes.ru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Математика on-line: справочная информация в помощь студенту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http://www.mathem.h1.ru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Математика в помощь школьнику и студенту (тесты по математике online)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http://www.mathtest.ru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Математика: Консультационный центр преподавателей и выпускников МГУ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http://school.msu.ru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Математика и программирование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http://www.mathprog.narod.ru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Математические олимпиады и олимпиадные задачи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http://www.zaba.ru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Международный математический конкурс «Кенгуру»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http://www.kenguru.sp.ru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Методика преподавания математики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http://methmath.chat.ru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Московская математическая олимпиада школьников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http://olympiads.mccme.ru/mmo/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Сайт элементарной математики Дмитрия Гущина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http://www.mathnet.spb.ru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Турнир городов — Международная математическая олимпиада для школьников 17 </w:t>
      </w:r>
    </w:p>
    <w:p w:rsidR="00A71041" w:rsidRPr="00A71041" w:rsidRDefault="00A71041" w:rsidP="00A71041">
      <w:pPr>
        <w:pStyle w:val="Default"/>
        <w:rPr>
          <w:color w:val="auto"/>
        </w:rPr>
      </w:pPr>
    </w:p>
    <w:p w:rsidR="00A71041" w:rsidRPr="00A71041" w:rsidRDefault="00A71041" w:rsidP="00A71041">
      <w:pPr>
        <w:pStyle w:val="Default"/>
        <w:pageBreakBefore/>
        <w:rPr>
          <w:color w:val="auto"/>
        </w:rPr>
      </w:pPr>
      <w:r w:rsidRPr="00A71041">
        <w:rPr>
          <w:color w:val="auto"/>
        </w:rPr>
        <w:lastRenderedPageBreak/>
        <w:t xml:space="preserve">http://www.turgor.ru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i/>
          <w:iCs/>
          <w:color w:val="auto"/>
        </w:rPr>
        <w:t xml:space="preserve">Мировая художественная культура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Газета «Искусство» Издательского дома «Первое сентября»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http://art.1september.ru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Коллекция «Мировая художественная культура» Российского общеобразовательного портала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http://artclassic.edu.ru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Музыкальная коллекция Российского общеобразовательного портала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http://music.edu.ru </w:t>
      </w:r>
      <w:r w:rsidRPr="00A71041">
        <w:rPr>
          <w:b/>
          <w:bCs/>
          <w:color w:val="auto"/>
        </w:rPr>
        <w:t xml:space="preserve">Портал «Культура России» </w:t>
      </w:r>
      <w:r w:rsidRPr="00A71041">
        <w:rPr>
          <w:color w:val="auto"/>
        </w:rPr>
        <w:t xml:space="preserve">http://www.russianculture.ru </w:t>
      </w:r>
      <w:r w:rsidRPr="00A71041">
        <w:rPr>
          <w:b/>
          <w:bCs/>
          <w:color w:val="auto"/>
        </w:rPr>
        <w:t xml:space="preserve">Портал «Музеи России»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http://www.museum.ru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Antiqua — энциклопедия древнегреческой и римской мифологии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http://www.greekroman.ru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Archi-tec.ru — история архитектуры, стили архитектуры, мировая архитектура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http://www.archi-tec.ru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ARTYX.ru: Всеобщая история искусств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http://www.artyx.ru </w:t>
      </w:r>
      <w:r w:rsidRPr="00A71041">
        <w:rPr>
          <w:b/>
          <w:bCs/>
          <w:color w:val="auto"/>
        </w:rPr>
        <w:t xml:space="preserve">Belcanto.Ru — в мире оперы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http://www.belcanto.ru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Classic-Music.ru — классическая музыка </w:t>
      </w:r>
      <w:r w:rsidRPr="00A71041">
        <w:rPr>
          <w:color w:val="auto"/>
        </w:rPr>
        <w:t xml:space="preserve">http://www.classic-music.ru </w:t>
      </w:r>
      <w:r w:rsidRPr="00A71041">
        <w:rPr>
          <w:b/>
          <w:bCs/>
          <w:color w:val="auto"/>
        </w:rPr>
        <w:t xml:space="preserve">WorldArt — мировое искусство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http://www.world-art.ru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>Архитектура Москвы: материалы для занятий по москововедению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http://e-project.redu.ru/mos/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Виртуальная картинная галерея Александра Петрова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http://petrov-gallery.narod.ru </w:t>
      </w:r>
      <w:r w:rsidRPr="00A71041">
        <w:rPr>
          <w:b/>
          <w:bCs/>
          <w:color w:val="auto"/>
        </w:rPr>
        <w:t xml:space="preserve">Виртуальный каталог икон </w:t>
      </w:r>
      <w:r w:rsidRPr="00A71041">
        <w:rPr>
          <w:color w:val="auto"/>
        </w:rPr>
        <w:t xml:space="preserve">http://www.wco.ru/icons/ </w:t>
      </w:r>
      <w:r w:rsidRPr="00A71041">
        <w:rPr>
          <w:b/>
          <w:bCs/>
          <w:color w:val="auto"/>
        </w:rPr>
        <w:t xml:space="preserve">Виртуальный музей живописи </w:t>
      </w:r>
      <w:r w:rsidRPr="00A71041">
        <w:rPr>
          <w:color w:val="auto"/>
        </w:rPr>
        <w:t xml:space="preserve">http://www.museum-online.ru </w:t>
      </w:r>
      <w:r w:rsidRPr="00A71041">
        <w:rPr>
          <w:b/>
          <w:bCs/>
          <w:color w:val="auto"/>
        </w:rPr>
        <w:t xml:space="preserve">Виртуальный музей Лувр </w:t>
      </w:r>
      <w:r w:rsidRPr="00A71041">
        <w:rPr>
          <w:color w:val="auto"/>
        </w:rPr>
        <w:t xml:space="preserve">http:/ /l ouvre .historic.ru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Государственная Третьяковская галерея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http://www.tretyakov.ru </w:t>
      </w:r>
      <w:r w:rsidRPr="00A71041">
        <w:rPr>
          <w:b/>
          <w:bCs/>
          <w:color w:val="auto"/>
        </w:rPr>
        <w:t xml:space="preserve">Государственный Русский музей </w:t>
      </w:r>
      <w:r w:rsidRPr="00A71041">
        <w:rPr>
          <w:color w:val="auto"/>
        </w:rPr>
        <w:t xml:space="preserve">http://www.rusmuseum.ru </w:t>
      </w:r>
      <w:r w:rsidRPr="00A71041">
        <w:rPr>
          <w:b/>
          <w:bCs/>
          <w:color w:val="auto"/>
        </w:rPr>
        <w:t xml:space="preserve">Государственный Эрмитаж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http://www.hermitagemuseum.org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Древний мир. От первобытности до Рима: электронное приложение к учебнику по МХК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http://www.castles.narod.ru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Импрессионизм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http://www.impressionism.ru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История изобразительного искусства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http://www.arthistory.ru/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Московский Кремль: виртуальная экскурсия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http://www.moscowkremlin.ru </w:t>
      </w:r>
      <w:r w:rsidRPr="00A71041">
        <w:rPr>
          <w:b/>
          <w:bCs/>
          <w:color w:val="auto"/>
        </w:rPr>
        <w:t xml:space="preserve">Народы и религии мира </w:t>
      </w:r>
      <w:r w:rsidRPr="00A71041">
        <w:rPr>
          <w:color w:val="auto"/>
        </w:rPr>
        <w:t xml:space="preserve">http://www.cbook.ru/peoples/ </w:t>
      </w:r>
      <w:r w:rsidRPr="00A71041">
        <w:rPr>
          <w:b/>
          <w:bCs/>
          <w:color w:val="auto"/>
        </w:rPr>
        <w:t xml:space="preserve">Репин Илья Ефимович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http://www.ilyarepin.org.ru </w:t>
      </w:r>
      <w:r w:rsidRPr="00A71041">
        <w:rPr>
          <w:b/>
          <w:bCs/>
          <w:color w:val="auto"/>
        </w:rPr>
        <w:t xml:space="preserve">18 </w:t>
      </w:r>
    </w:p>
    <w:p w:rsidR="00A71041" w:rsidRPr="00A71041" w:rsidRDefault="00A71041" w:rsidP="00A71041">
      <w:pPr>
        <w:pStyle w:val="Default"/>
        <w:rPr>
          <w:color w:val="auto"/>
        </w:rPr>
      </w:pPr>
    </w:p>
    <w:p w:rsidR="00A71041" w:rsidRPr="00A71041" w:rsidRDefault="00A71041" w:rsidP="00A71041">
      <w:pPr>
        <w:pStyle w:val="Default"/>
        <w:pageBreakBefore/>
        <w:rPr>
          <w:color w:val="auto"/>
        </w:rPr>
      </w:pPr>
      <w:r w:rsidRPr="00A71041">
        <w:rPr>
          <w:b/>
          <w:bCs/>
          <w:color w:val="auto"/>
        </w:rPr>
        <w:lastRenderedPageBreak/>
        <w:t xml:space="preserve">Российская история в зеркале изобразительного искусства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http://www.sgu.ru/rus_hist/ </w:t>
      </w:r>
      <w:r w:rsidRPr="00A71041">
        <w:rPr>
          <w:b/>
          <w:bCs/>
          <w:color w:val="auto"/>
        </w:rPr>
        <w:t xml:space="preserve">Современная мировая живопись </w:t>
      </w:r>
      <w:r w:rsidRPr="00A71041">
        <w:rPr>
          <w:color w:val="auto"/>
        </w:rPr>
        <w:t xml:space="preserve">http://www.wm-painting.ru </w:t>
      </w:r>
      <w:r w:rsidRPr="00A71041">
        <w:rPr>
          <w:b/>
          <w:bCs/>
          <w:color w:val="auto"/>
        </w:rPr>
        <w:t xml:space="preserve">Энциклопедия Санкт-Петербурга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http://www.encspb.ru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i/>
          <w:iCs/>
          <w:color w:val="auto"/>
        </w:rPr>
        <w:t xml:space="preserve">Обществознание. Экономика. Право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Официальная Россия: сервер органов государственной власти Российской Федерации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http://www.gov.ru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Президент России: официальный сайт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http://www.president.kremlin.ru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Президент России — гражданам школьного возраста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http://www.uznay-prezidenta.ru </w:t>
      </w:r>
      <w:r w:rsidRPr="00A71041">
        <w:rPr>
          <w:b/>
          <w:bCs/>
          <w:color w:val="auto"/>
        </w:rPr>
        <w:t xml:space="preserve">Государственная Дума: официальный сайт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http://www.duma.gov.ru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Федеральная служба государственной статистики: базы данных, статистическая информация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http://www.gks.ru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Economicus.Ru: экономический портал. Проект Института «Экономическая школа»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http://economicus.ru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50 лекций по микроэкономике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http://50.economicus.ru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Виртуальная экономическая библиотека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http://econom.nsc.ru/jep/ </w:t>
      </w:r>
      <w:r w:rsidRPr="00A71041">
        <w:rPr>
          <w:b/>
          <w:bCs/>
          <w:color w:val="auto"/>
        </w:rPr>
        <w:t xml:space="preserve">Галерея экономистов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http://gallery.economicus.ru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Интернет-сервер «АКДИ Экономика и жизнь»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http://www.economics.ru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Информационно-аналитический портал «Наследие»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http://www.nasledie.ru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Инфотека «Основы экономики»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http://infoteka.economicus.ru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Книги по экономике, финансам, менеджменту и маркетингу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http://www.aup.ru/books/ </w:t>
      </w:r>
      <w:r w:rsidRPr="00A71041">
        <w:rPr>
          <w:b/>
          <w:bCs/>
          <w:color w:val="auto"/>
        </w:rPr>
        <w:t xml:space="preserve">Макроэкономика </w:t>
      </w:r>
      <w:r w:rsidRPr="00A71041">
        <w:rPr>
          <w:color w:val="auto"/>
        </w:rPr>
        <w:t xml:space="preserve">http://hsemacro.narod.ru </w:t>
      </w:r>
      <w:r w:rsidRPr="00A71041">
        <w:rPr>
          <w:b/>
          <w:bCs/>
          <w:color w:val="auto"/>
        </w:rPr>
        <w:t xml:space="preserve">Московская школа прав человека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http://www.mshr-ngo.ru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Обществознание в школе: сайт учителя по обществознанию В.П. Данилова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http://danur-w.narod.ru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Организация Объединенных Наций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http://www.un.org/russian/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Основы экономики: вводный курс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http://be.economicus.ru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Открытая экономика: информационно-аналитический сервер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http://www.opec.ru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Открытые курсы бизнеса и экономики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http://www.college.ru/economics/ </w:t>
      </w:r>
      <w:r w:rsidRPr="00A71041">
        <w:rPr>
          <w:b/>
          <w:bCs/>
          <w:color w:val="auto"/>
        </w:rPr>
        <w:t xml:space="preserve">Права человека в России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http://www.hro.org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Программа ЮНЕСКО «Информация для всех» в России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http://www.ifap.ru </w:t>
      </w:r>
      <w:r w:rsidRPr="00A71041">
        <w:rPr>
          <w:b/>
          <w:bCs/>
          <w:color w:val="auto"/>
        </w:rPr>
        <w:t xml:space="preserve">19 </w:t>
      </w:r>
    </w:p>
    <w:p w:rsidR="00A71041" w:rsidRPr="00A71041" w:rsidRDefault="00A71041" w:rsidP="00A71041">
      <w:pPr>
        <w:pStyle w:val="Default"/>
        <w:rPr>
          <w:color w:val="auto"/>
        </w:rPr>
      </w:pPr>
    </w:p>
    <w:p w:rsidR="00A71041" w:rsidRPr="00A71041" w:rsidRDefault="00A71041" w:rsidP="00A71041">
      <w:pPr>
        <w:pStyle w:val="Default"/>
        <w:pageBreakBefore/>
        <w:rPr>
          <w:color w:val="auto"/>
        </w:rPr>
      </w:pPr>
      <w:r w:rsidRPr="00A71041">
        <w:rPr>
          <w:b/>
          <w:bCs/>
          <w:color w:val="auto"/>
        </w:rPr>
        <w:lastRenderedPageBreak/>
        <w:t xml:space="preserve">Социальные и экономические права в России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http://www.seprava.ru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Соционет: информационное пространство по общественным наукам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http://socionet.ru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СМИ.™ — средства массовой информации в Интернете: каталог российских СМИ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http://www.smi.ru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>Уроки географии и экономики: сайт учителя географии А.Э. Фромберга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http://afromberg.narod.ru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Экономика и право на сервере Новосибирской открытой образовательной сети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http://www.websib.ru/noos/economy/ </w:t>
      </w:r>
      <w:r w:rsidRPr="00A71041">
        <w:rPr>
          <w:b/>
          <w:bCs/>
          <w:color w:val="auto"/>
        </w:rPr>
        <w:t xml:space="preserve">Энциклопедия маркетинга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http://www.marketing.spb.ru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i/>
          <w:iCs/>
          <w:color w:val="auto"/>
        </w:rPr>
        <w:t xml:space="preserve">Русский язык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Газета «Русский язык» и сайт для учителя «Я иду на урок русского языка»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http://rus.1september.ru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Грамота.Ру: справочно-информационный портал «Русский язык»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http://www.gramota.ru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Коллекция «Диктанты — русский язык» Российского общеобразовательного портала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http://language.edu.ru </w:t>
      </w:r>
      <w:r w:rsidRPr="00A71041">
        <w:rPr>
          <w:b/>
          <w:bCs/>
          <w:color w:val="auto"/>
        </w:rPr>
        <w:t xml:space="preserve">Культура письменной речи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http://www.gramma.ru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Владимир Даль. Электронное издание собрания сочинений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http://www.philolog.ru/dahl/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Имена.о^ — популярно об именах и фамилиях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http://www.imena.org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Кабинет русского языка и литературы Института содержания и методов обучения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РАО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http://ruslit.ioso.ru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Крылатые слова и выражения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http://slova.ndo.ru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Международная ассоциация преподавателей русского языка и литературы (МАПРЯЛ)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http://www.mapryal.org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Национальный корпус русского языка: информационно-справочная система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http://www.ruscorpora.ru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Опорный орфографический компакт: пособие по орфографии русского языка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http://yamal.org/ook/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Основные правила грамматики русского языка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http://www.stihi-rus.ru/pravila.htm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Российское общество преподавателей русского языка и литературы: портал «Русское слово»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http://www.ropryal.ru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Рукописные памятники Древней Руси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http://www.lrc-lib.ru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Русская грамматика: академическая грамматика Института русского языка РАН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http://rusgram.narod.ru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Русская фонетика: мультимедийный интернет-учебник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http://www.philol.msu.ru/rus/galya-1/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Русское письмо: происхождение письменности, рукописи, шрифты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http://character.webzone.ru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Светозар: Открытая международная олимпиада школьников по русскому языку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http://www.svetozar.ru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Система дистанционного обучения «Веди» — Русский язык 20 </w:t>
      </w:r>
    </w:p>
    <w:p w:rsidR="00A71041" w:rsidRPr="00A71041" w:rsidRDefault="00A71041" w:rsidP="00A71041">
      <w:pPr>
        <w:pStyle w:val="Default"/>
        <w:rPr>
          <w:color w:val="auto"/>
        </w:rPr>
      </w:pPr>
    </w:p>
    <w:p w:rsidR="00A71041" w:rsidRPr="00A71041" w:rsidRDefault="00A71041" w:rsidP="00A71041">
      <w:pPr>
        <w:pStyle w:val="Default"/>
        <w:pageBreakBefore/>
        <w:rPr>
          <w:color w:val="auto"/>
        </w:rPr>
      </w:pPr>
      <w:r w:rsidRPr="00A71041">
        <w:rPr>
          <w:color w:val="auto"/>
        </w:rPr>
        <w:lastRenderedPageBreak/>
        <w:t xml:space="preserve">http://vedi.aesc.msu.ru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Словесник: сайт для учителей Е.В. Архиповой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http://slovesnik-oka.narod.ru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Справочная служба русского языка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http://spravka.gramota.ru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Центр развития русского языка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http://www.ruscenter.ru </w:t>
      </w:r>
      <w:r w:rsidRPr="00A71041">
        <w:rPr>
          <w:b/>
          <w:bCs/>
          <w:color w:val="auto"/>
        </w:rPr>
        <w:t xml:space="preserve">Филологический портал Philology.ru </w:t>
      </w:r>
      <w:r w:rsidRPr="00A71041">
        <w:rPr>
          <w:color w:val="auto"/>
        </w:rPr>
        <w:t xml:space="preserve">http://www.philology.ru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Электронные пособия по русскому языку для школьников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http://learning-russian.gramota.ru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i/>
          <w:iCs/>
          <w:color w:val="auto"/>
        </w:rPr>
        <w:t xml:space="preserve">Физика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Физика в Открытом колледже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http://www.physics.ru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Газета «Физика» Издательского дома «Первое сентября»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http://fiz.1september.ru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Коллекция «Естественнонаучные эксперименты»: физика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http://experiment.edu.ru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Виртуальный методический кабинет учителя физики и астрономии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http://www.gomulina.orc.ru </w:t>
      </w:r>
      <w:r w:rsidRPr="00A71041">
        <w:rPr>
          <w:b/>
          <w:bCs/>
          <w:color w:val="auto"/>
        </w:rPr>
        <w:t xml:space="preserve">Задачи по физике с решениями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http://fizzzika.narod.ru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>Занимательная физика в вопросах и ответах: сайт заслуженного учителя РФ В. Елькина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http://elkin52.narod.ru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Заочная физико-техническая школа при МФТИ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http://www.school.mipt.ru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Кабинет физики Санкт-Петербургской академии постдипломного педагогического образования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http://www.edu.delfa.net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Кафедра и лаборатория физики Московского института открытого образования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http://fizkaf.narod.ru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Квант: научно-популярный физико-математический журнал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http://kvant.mccme.ru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Информационные технологии в преподавании физики: сайт И.Я. Филипповой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http://ifilip.narod.ru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>Классная физика: сайт учителя физики Е.А. Балдиной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http://class-fizika.narod.ru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Мир физики: физический эксперимент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http://demo.home.nov.ru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>Обучающие трехуровневые тесты по физике: сайт В.И. Регельмана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http://www.physics-regelman.com </w:t>
      </w:r>
      <w:r w:rsidRPr="00A71041">
        <w:rPr>
          <w:b/>
          <w:bCs/>
          <w:color w:val="auto"/>
        </w:rPr>
        <w:t xml:space="preserve">Онлайн-преобразователь единиц измерения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http://www.decoder.ru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Региональный центр открытого физического образования физического факультета СПбГУ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http://www.phys.spb.ru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Сервер кафедры общей физики физфака МГУ: физический практикум и демонстрации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http://genphys.phys.msu.ru </w:t>
      </w:r>
      <w:r w:rsidRPr="00A71041">
        <w:rPr>
          <w:b/>
          <w:bCs/>
          <w:color w:val="auto"/>
        </w:rPr>
        <w:t xml:space="preserve">Уроки по молекулярной физике </w:t>
      </w:r>
      <w:r w:rsidRPr="00A71041">
        <w:rPr>
          <w:color w:val="auto"/>
        </w:rPr>
        <w:t xml:space="preserve">http://marklv.narod.ru/mkt/ </w:t>
      </w:r>
      <w:r w:rsidRPr="00A71041">
        <w:rPr>
          <w:b/>
          <w:bCs/>
          <w:color w:val="auto"/>
        </w:rPr>
        <w:t>Физика в анимациях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http://physics.nad.ru </w:t>
      </w:r>
      <w:r w:rsidRPr="00A71041">
        <w:rPr>
          <w:b/>
          <w:bCs/>
          <w:color w:val="auto"/>
        </w:rPr>
        <w:t xml:space="preserve">21 </w:t>
      </w:r>
    </w:p>
    <w:p w:rsidR="00A71041" w:rsidRPr="00A71041" w:rsidRDefault="00A71041" w:rsidP="00A71041">
      <w:pPr>
        <w:pStyle w:val="Default"/>
        <w:rPr>
          <w:color w:val="auto"/>
        </w:rPr>
      </w:pPr>
    </w:p>
    <w:p w:rsidR="00A71041" w:rsidRPr="00A71041" w:rsidRDefault="00A71041" w:rsidP="00A71041">
      <w:pPr>
        <w:pStyle w:val="Default"/>
        <w:pageBreakBefore/>
        <w:rPr>
          <w:color w:val="auto"/>
        </w:rPr>
      </w:pPr>
      <w:r w:rsidRPr="00A71041">
        <w:rPr>
          <w:b/>
          <w:bCs/>
          <w:color w:val="auto"/>
        </w:rPr>
        <w:lastRenderedPageBreak/>
        <w:t xml:space="preserve">Физика в Интернете: журнал-дайджест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http://fim.samara.ws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Физика вокруг нас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http://physics03.narod.ru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Физика для учителей: сайт В.Н. Егоровой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http://fisika.home.nov.ru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Физика.ру: сайт для учащихся и преподавателей физики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http://www.fizika.ru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Элементы: популярный сайт о фундаментальной науке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http://www.elementy.ru </w:t>
      </w:r>
      <w:r w:rsidRPr="00A71041">
        <w:rPr>
          <w:b/>
          <w:bCs/>
          <w:color w:val="auto"/>
        </w:rPr>
        <w:t xml:space="preserve">Ядерная физика в Интернете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http://nuclphys.sinp.msu.ru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i/>
          <w:iCs/>
          <w:color w:val="auto"/>
        </w:rPr>
        <w:t xml:space="preserve">Химия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Газета «Химия» и сайт для учителя «Я иду на урок химии»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http://him.1september.ru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ChemNet: портал фундаментального химического образования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http://www.chemnet.ru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>АЛХИМИК: сайт Л.Ю. Аликберовой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http://www.alhimik.ru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Основы химии: образовательный сайт для школьников и студентов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http://www.hemi.nsu.ru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Химия в Открытом колледже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http://www.chemistry.ru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WebElements: онлайн-справочник химических элементов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http://webelements.narod.ru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Белок и все о нем в биологии и химии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http://belok-s.narod.ru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Виртуальная химическая школа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http://maratakm.narod.ru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Занимательная химия: все о металлах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http://all-met.narod.ru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Коллекция «Естественнонаучные эксперименты»: химия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http://experiment.edu.ru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Органическая химия: электронный учебник для средней школы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color w:val="auto"/>
        </w:rPr>
        <w:t xml:space="preserve">http://www.chemistry.ssu.samara.ru </w:t>
      </w:r>
    </w:p>
    <w:p w:rsidR="00A71041" w:rsidRPr="00A71041" w:rsidRDefault="00A71041" w:rsidP="00A71041">
      <w:pPr>
        <w:pStyle w:val="Default"/>
        <w:rPr>
          <w:color w:val="auto"/>
        </w:rPr>
      </w:pPr>
      <w:r w:rsidRPr="00A71041">
        <w:rPr>
          <w:b/>
          <w:bCs/>
          <w:color w:val="auto"/>
        </w:rPr>
        <w:t xml:space="preserve">Химия для всех: иллюстрированные материалы по общей, органической и неорганической химии </w:t>
      </w:r>
    </w:p>
    <w:p w:rsidR="002D1B54" w:rsidRPr="00A71041" w:rsidRDefault="00A71041" w:rsidP="00A71041">
      <w:pPr>
        <w:rPr>
          <w:rFonts w:ascii="Times New Roman" w:hAnsi="Times New Roman" w:cs="Times New Roman"/>
          <w:sz w:val="24"/>
          <w:szCs w:val="24"/>
        </w:rPr>
      </w:pPr>
      <w:r w:rsidRPr="00A71041">
        <w:rPr>
          <w:rFonts w:ascii="Times New Roman" w:hAnsi="Times New Roman" w:cs="Times New Roman"/>
          <w:sz w:val="24"/>
          <w:szCs w:val="24"/>
        </w:rPr>
        <w:t>http://school-sector.relarn.ru/nsm/</w:t>
      </w:r>
    </w:p>
    <w:sectPr w:rsidR="002D1B54" w:rsidRPr="00A71041" w:rsidSect="00182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A71041"/>
    <w:rsid w:val="00006647"/>
    <w:rsid w:val="00043BC5"/>
    <w:rsid w:val="00073FDF"/>
    <w:rsid w:val="00086569"/>
    <w:rsid w:val="000A3126"/>
    <w:rsid w:val="000C1C08"/>
    <w:rsid w:val="00155C62"/>
    <w:rsid w:val="0015736F"/>
    <w:rsid w:val="0016624A"/>
    <w:rsid w:val="00171995"/>
    <w:rsid w:val="00182017"/>
    <w:rsid w:val="00191341"/>
    <w:rsid w:val="001B0154"/>
    <w:rsid w:val="001B44F6"/>
    <w:rsid w:val="001B545A"/>
    <w:rsid w:val="001F092B"/>
    <w:rsid w:val="00213DEB"/>
    <w:rsid w:val="002405B4"/>
    <w:rsid w:val="00242F11"/>
    <w:rsid w:val="0027674E"/>
    <w:rsid w:val="002B0391"/>
    <w:rsid w:val="002B7B71"/>
    <w:rsid w:val="002C0A69"/>
    <w:rsid w:val="002D0666"/>
    <w:rsid w:val="002D1B54"/>
    <w:rsid w:val="002F3BC9"/>
    <w:rsid w:val="0033781B"/>
    <w:rsid w:val="00362DDA"/>
    <w:rsid w:val="00372D28"/>
    <w:rsid w:val="003D35D0"/>
    <w:rsid w:val="00407395"/>
    <w:rsid w:val="00407C1C"/>
    <w:rsid w:val="00411F13"/>
    <w:rsid w:val="004157F8"/>
    <w:rsid w:val="00442DF7"/>
    <w:rsid w:val="004442B4"/>
    <w:rsid w:val="004508B8"/>
    <w:rsid w:val="00465900"/>
    <w:rsid w:val="0047118D"/>
    <w:rsid w:val="004C047A"/>
    <w:rsid w:val="004D02A5"/>
    <w:rsid w:val="004E7889"/>
    <w:rsid w:val="004F7499"/>
    <w:rsid w:val="005261BD"/>
    <w:rsid w:val="00530A06"/>
    <w:rsid w:val="00550657"/>
    <w:rsid w:val="00563938"/>
    <w:rsid w:val="005B09E1"/>
    <w:rsid w:val="005F0699"/>
    <w:rsid w:val="006232BC"/>
    <w:rsid w:val="00642688"/>
    <w:rsid w:val="00642CBB"/>
    <w:rsid w:val="00667E91"/>
    <w:rsid w:val="006A2ECD"/>
    <w:rsid w:val="006F2817"/>
    <w:rsid w:val="00723CC1"/>
    <w:rsid w:val="00736750"/>
    <w:rsid w:val="007C73FF"/>
    <w:rsid w:val="007D3AA4"/>
    <w:rsid w:val="008119F1"/>
    <w:rsid w:val="00824946"/>
    <w:rsid w:val="00831262"/>
    <w:rsid w:val="00837E22"/>
    <w:rsid w:val="00854D20"/>
    <w:rsid w:val="00871021"/>
    <w:rsid w:val="008B38F7"/>
    <w:rsid w:val="008C7754"/>
    <w:rsid w:val="009402AB"/>
    <w:rsid w:val="00971AA2"/>
    <w:rsid w:val="00977CDB"/>
    <w:rsid w:val="00980C8B"/>
    <w:rsid w:val="009C0B06"/>
    <w:rsid w:val="009C6D28"/>
    <w:rsid w:val="009C7FBE"/>
    <w:rsid w:val="00A140C0"/>
    <w:rsid w:val="00A71041"/>
    <w:rsid w:val="00A729BF"/>
    <w:rsid w:val="00AC096F"/>
    <w:rsid w:val="00AE43A9"/>
    <w:rsid w:val="00B232DF"/>
    <w:rsid w:val="00B9072E"/>
    <w:rsid w:val="00B9757F"/>
    <w:rsid w:val="00BA51C1"/>
    <w:rsid w:val="00BB6F25"/>
    <w:rsid w:val="00BD7A43"/>
    <w:rsid w:val="00C047FC"/>
    <w:rsid w:val="00C109CA"/>
    <w:rsid w:val="00C20CD7"/>
    <w:rsid w:val="00C64FAC"/>
    <w:rsid w:val="00C7531E"/>
    <w:rsid w:val="00C859B1"/>
    <w:rsid w:val="00C923F3"/>
    <w:rsid w:val="00C9663B"/>
    <w:rsid w:val="00C9793A"/>
    <w:rsid w:val="00CB010B"/>
    <w:rsid w:val="00CB67C9"/>
    <w:rsid w:val="00CD1375"/>
    <w:rsid w:val="00D016D1"/>
    <w:rsid w:val="00D20C86"/>
    <w:rsid w:val="00D304C2"/>
    <w:rsid w:val="00D83969"/>
    <w:rsid w:val="00D8544C"/>
    <w:rsid w:val="00D86250"/>
    <w:rsid w:val="00DB0A8F"/>
    <w:rsid w:val="00E117FA"/>
    <w:rsid w:val="00E13B8D"/>
    <w:rsid w:val="00E31AD5"/>
    <w:rsid w:val="00E41D32"/>
    <w:rsid w:val="00E61AF4"/>
    <w:rsid w:val="00E664BB"/>
    <w:rsid w:val="00E85C8B"/>
    <w:rsid w:val="00E92164"/>
    <w:rsid w:val="00ED3922"/>
    <w:rsid w:val="00EF3A82"/>
    <w:rsid w:val="00F10B8A"/>
    <w:rsid w:val="00F35CB8"/>
    <w:rsid w:val="00F538C7"/>
    <w:rsid w:val="00F817E4"/>
    <w:rsid w:val="00F91C40"/>
    <w:rsid w:val="00F91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20"/>
  </w:style>
  <w:style w:type="paragraph" w:styleId="1">
    <w:name w:val="heading 1"/>
    <w:basedOn w:val="a"/>
    <w:next w:val="a"/>
    <w:link w:val="10"/>
    <w:uiPriority w:val="9"/>
    <w:qFormat/>
    <w:rsid w:val="00854D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D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54D20"/>
    <w:pPr>
      <w:spacing w:after="0" w:line="240" w:lineRule="auto"/>
    </w:pPr>
  </w:style>
  <w:style w:type="paragraph" w:customStyle="1" w:styleId="Default">
    <w:name w:val="Default"/>
    <w:rsid w:val="00A710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20"/>
  </w:style>
  <w:style w:type="paragraph" w:styleId="1">
    <w:name w:val="heading 1"/>
    <w:basedOn w:val="a"/>
    <w:next w:val="a"/>
    <w:link w:val="10"/>
    <w:uiPriority w:val="9"/>
    <w:qFormat/>
    <w:rsid w:val="00854D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D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54D20"/>
    <w:pPr>
      <w:spacing w:after="0" w:line="240" w:lineRule="auto"/>
    </w:pPr>
  </w:style>
  <w:style w:type="paragraph" w:customStyle="1" w:styleId="Default">
    <w:name w:val="Default"/>
    <w:rsid w:val="00A710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5293</Words>
  <Characters>30175</Characters>
  <Application>Microsoft Office Word</Application>
  <DocSecurity>0</DocSecurity>
  <Lines>251</Lines>
  <Paragraphs>70</Paragraphs>
  <ScaleCrop>false</ScaleCrop>
  <Company>SPecialiST RePack</Company>
  <LinksUpToDate>false</LinksUpToDate>
  <CharactersWithSpaces>35398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s.belikova</cp:lastModifiedBy>
  <cp:revision>2</cp:revision>
  <dcterms:created xsi:type="dcterms:W3CDTF">2018-03-01T15:02:00Z</dcterms:created>
  <dcterms:modified xsi:type="dcterms:W3CDTF">2018-03-01T15:02:00Z</dcterms:modified>
</cp:coreProperties>
</file>